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38" w:rsidRDefault="008E4A38" w:rsidP="008E4A38">
      <w:r>
        <w:t xml:space="preserve">The Idaho Ski </w:t>
      </w:r>
      <w:proofErr w:type="spellStart"/>
      <w:r>
        <w:t>Assciation</w:t>
      </w:r>
      <w:proofErr w:type="spellEnd"/>
      <w:r>
        <w:t xml:space="preserve"> would like to report that this year’s ski season has been a huge success.  Pomerelle Ski Resort, located in Albion, Idaho, has once again proven to be the snow capital of Idaho in terms of quantity of snow received for the season.  </w:t>
      </w:r>
    </w:p>
    <w:p w:rsidR="00874EC7" w:rsidRDefault="008E4A38" w:rsidP="008E4A38">
      <w:r>
        <w:t xml:space="preserve">Pomerelle Facts.  Pomerelle has 24 expertly groomed slopes, 2 terrain parks, and a </w:t>
      </w:r>
      <w:proofErr w:type="spellStart"/>
      <w:r>
        <w:t>verticul</w:t>
      </w:r>
      <w:proofErr w:type="spellEnd"/>
      <w:r>
        <w:t xml:space="preserve"> drop of 1,000 feet serviced by 2 triple chair lifts, and the 450’ Magic Carpet beginners lift.  They are one of the few ski resorts to offer night skiing.  Although they are not the largest resort in Idaho, the </w:t>
      </w:r>
      <w:proofErr w:type="spellStart"/>
      <w:r>
        <w:t>studunts</w:t>
      </w:r>
      <w:proofErr w:type="spellEnd"/>
      <w:r>
        <w:t xml:space="preserve"> at East Minico think they are the best!  Go ski them!</w:t>
      </w:r>
    </w:p>
    <w:p w:rsidR="00AA1730" w:rsidRDefault="00AA1730" w:rsidP="00AA1730">
      <w:bookmarkStart w:id="0" w:name="_GoBack"/>
      <w:bookmarkEnd w:id="0"/>
      <w:r>
        <w:t>DO NOT FORGET TO INCLUDE YOUR BIBLIOGRAPHY IN THE CORRECT PLACE!!!!</w:t>
      </w:r>
    </w:p>
    <w:sectPr w:rsidR="00AA1730" w:rsidSect="008E4A38">
      <w:pgSz w:w="12240" w:h="15840"/>
      <w:pgMar w:top="1440" w:right="216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38"/>
    <w:rsid w:val="003A44B2"/>
    <w:rsid w:val="00874EC7"/>
    <w:rsid w:val="008E4A38"/>
    <w:rsid w:val="00AA1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5CB0"/>
  <w15:chartTrackingRefBased/>
  <w15:docId w15:val="{B5C2A58B-CF26-4C5D-B28F-B7E2D1C2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 Larson</dc:creator>
  <cp:keywords/>
  <dc:description/>
  <cp:lastModifiedBy>Aaron T. Larson</cp:lastModifiedBy>
  <cp:revision>2</cp:revision>
  <dcterms:created xsi:type="dcterms:W3CDTF">2019-05-20T18:14:00Z</dcterms:created>
  <dcterms:modified xsi:type="dcterms:W3CDTF">2022-05-10T18:30:00Z</dcterms:modified>
</cp:coreProperties>
</file>